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47" w:rsidRPr="00F20BA5" w:rsidRDefault="00EB6559" w:rsidP="00F61A47">
      <w:pPr>
        <w:jc w:val="center"/>
        <w:rPr>
          <w:b/>
          <w:bCs/>
        </w:rPr>
      </w:pPr>
      <w:r>
        <w:rPr>
          <w:b/>
          <w:bCs/>
        </w:rPr>
        <w:t>O B J E D N Á V K Y   2015</w:t>
      </w:r>
    </w:p>
    <w:p w:rsidR="00F61A47" w:rsidRPr="00F20BA5" w:rsidRDefault="00F61A47" w:rsidP="00F61A47">
      <w:pPr>
        <w:jc w:val="both"/>
        <w:rPr>
          <w:b/>
          <w:bCs/>
        </w:rPr>
      </w:pPr>
    </w:p>
    <w:tbl>
      <w:tblPr>
        <w:tblStyle w:val="Rcsostblzat"/>
        <w:tblW w:w="0" w:type="auto"/>
        <w:tblLook w:val="04A0"/>
      </w:tblPr>
      <w:tblGrid>
        <w:gridCol w:w="1417"/>
        <w:gridCol w:w="1526"/>
        <w:gridCol w:w="2340"/>
        <w:gridCol w:w="2243"/>
        <w:gridCol w:w="1110"/>
      </w:tblGrid>
      <w:tr w:rsidR="00F61A47" w:rsidRPr="00F20BA5" w:rsidTr="005D7F2A">
        <w:tc>
          <w:tcPr>
            <w:tcW w:w="1417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 w:rsidRPr="00F20BA5">
              <w:rPr>
                <w:b/>
                <w:bCs/>
              </w:rPr>
              <w:t>Číslo objednávky</w:t>
            </w: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 w:rsidRPr="00F20BA5">
              <w:rPr>
                <w:b/>
                <w:bCs/>
              </w:rPr>
              <w:t>Dátum</w:t>
            </w:r>
          </w:p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 w:rsidRPr="00F20BA5">
              <w:rPr>
                <w:b/>
                <w:bCs/>
              </w:rPr>
              <w:t>vyhotovenia</w:t>
            </w:r>
          </w:p>
        </w:tc>
        <w:tc>
          <w:tcPr>
            <w:tcW w:w="2340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Identifikačné údaje</w:t>
            </w:r>
          </w:p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dodávateľa</w:t>
            </w:r>
          </w:p>
        </w:tc>
        <w:tc>
          <w:tcPr>
            <w:tcW w:w="2243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Popis </w:t>
            </w:r>
          </w:p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objednávky</w:t>
            </w:r>
          </w:p>
        </w:tc>
        <w:tc>
          <w:tcPr>
            <w:tcW w:w="1110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Hodnota</w:t>
            </w:r>
          </w:p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F61A47" w:rsidRPr="00F20BA5" w:rsidTr="005D7F2A">
        <w:tc>
          <w:tcPr>
            <w:tcW w:w="1417" w:type="dxa"/>
          </w:tcPr>
          <w:p w:rsidR="00F61A47" w:rsidRPr="00226356" w:rsidRDefault="00D75FA0" w:rsidP="005D7F2A">
            <w:pPr>
              <w:jc w:val="both"/>
              <w:rPr>
                <w:b/>
                <w:bCs/>
              </w:rPr>
            </w:pPr>
            <w:r w:rsidRPr="00226356">
              <w:rPr>
                <w:b/>
                <w:bCs/>
              </w:rPr>
              <w:t>1/2015/R</w:t>
            </w:r>
          </w:p>
          <w:p w:rsidR="00EB6559" w:rsidRPr="00226356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226356" w:rsidRDefault="00226356" w:rsidP="005D7F2A">
            <w:pPr>
              <w:jc w:val="both"/>
              <w:rPr>
                <w:b/>
                <w:bCs/>
              </w:rPr>
            </w:pPr>
            <w:r w:rsidRPr="00226356">
              <w:rPr>
                <w:b/>
                <w:bCs/>
              </w:rPr>
              <w:t>02.01.2015</w:t>
            </w:r>
          </w:p>
        </w:tc>
        <w:tc>
          <w:tcPr>
            <w:tcW w:w="2340" w:type="dxa"/>
          </w:tcPr>
          <w:p w:rsidR="00F61A47" w:rsidRPr="00226356" w:rsidRDefault="00226356" w:rsidP="005D7F2A">
            <w:pPr>
              <w:jc w:val="both"/>
              <w:rPr>
                <w:b/>
                <w:bCs/>
              </w:rPr>
            </w:pPr>
            <w:r w:rsidRPr="00226356">
              <w:rPr>
                <w:b/>
                <w:bCs/>
              </w:rPr>
              <w:t>INFOPC, s r.o.</w:t>
            </w:r>
          </w:p>
          <w:p w:rsidR="00226356" w:rsidRPr="00226356" w:rsidRDefault="00226356" w:rsidP="005D7F2A">
            <w:pPr>
              <w:jc w:val="both"/>
              <w:rPr>
                <w:b/>
                <w:bCs/>
              </w:rPr>
            </w:pPr>
            <w:r w:rsidRPr="00226356">
              <w:rPr>
                <w:b/>
                <w:bCs/>
              </w:rPr>
              <w:t>Čebovce</w:t>
            </w:r>
          </w:p>
        </w:tc>
        <w:tc>
          <w:tcPr>
            <w:tcW w:w="2243" w:type="dxa"/>
          </w:tcPr>
          <w:p w:rsidR="00F61A47" w:rsidRPr="00F20BA5" w:rsidRDefault="00226356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Materiál a služby na rok 2015</w:t>
            </w: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Pr="00226356" w:rsidRDefault="00226356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2/2015/R</w:t>
            </w:r>
          </w:p>
          <w:p w:rsidR="00EB6559" w:rsidRPr="00226356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226356" w:rsidRDefault="00226356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02.01.2015</w:t>
            </w:r>
          </w:p>
        </w:tc>
        <w:tc>
          <w:tcPr>
            <w:tcW w:w="2340" w:type="dxa"/>
          </w:tcPr>
          <w:p w:rsidR="00F61A47" w:rsidRDefault="00226356" w:rsidP="005D7F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Jámborová Lívia</w:t>
            </w:r>
          </w:p>
          <w:p w:rsidR="00226356" w:rsidRPr="00226356" w:rsidRDefault="00226356" w:rsidP="005D7F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Lívia Jámborová, Vinica</w:t>
            </w:r>
          </w:p>
        </w:tc>
        <w:tc>
          <w:tcPr>
            <w:tcW w:w="2243" w:type="dxa"/>
          </w:tcPr>
          <w:p w:rsidR="00F61A47" w:rsidRPr="00F20BA5" w:rsidRDefault="00226356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Vývoz žumpy na rok 2015</w:t>
            </w: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226356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3/2015</w:t>
            </w: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226356">
              <w:rPr>
                <w:b/>
                <w:bCs/>
              </w:rPr>
              <w:t>.02.2015</w:t>
            </w:r>
          </w:p>
        </w:tc>
        <w:tc>
          <w:tcPr>
            <w:tcW w:w="2340" w:type="dxa"/>
          </w:tcPr>
          <w:p w:rsidR="00F61A47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Signo, s. r.o.</w:t>
            </w:r>
          </w:p>
          <w:p w:rsidR="00EA0830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Ružomberok</w:t>
            </w:r>
          </w:p>
        </w:tc>
        <w:tc>
          <w:tcPr>
            <w:tcW w:w="2243" w:type="dxa"/>
          </w:tcPr>
          <w:p w:rsidR="00F61A47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Vlajka SR</w:t>
            </w:r>
          </w:p>
        </w:tc>
        <w:tc>
          <w:tcPr>
            <w:tcW w:w="1110" w:type="dxa"/>
          </w:tcPr>
          <w:p w:rsidR="00F61A47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26,-</w:t>
            </w:r>
          </w:p>
        </w:tc>
      </w:tr>
      <w:tr w:rsidR="00F61A47" w:rsidRPr="00F20BA5" w:rsidTr="005D7F2A">
        <w:tc>
          <w:tcPr>
            <w:tcW w:w="1417" w:type="dxa"/>
          </w:tcPr>
          <w:p w:rsidR="00F61A47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4/2015</w:t>
            </w: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19.02.2015</w:t>
            </w:r>
          </w:p>
        </w:tc>
        <w:tc>
          <w:tcPr>
            <w:tcW w:w="2340" w:type="dxa"/>
          </w:tcPr>
          <w:p w:rsidR="00F61A47" w:rsidRDefault="00EA0830" w:rsidP="00EA08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FEREX, s.r.o.</w:t>
            </w:r>
          </w:p>
          <w:p w:rsidR="00EA0830" w:rsidRPr="00F20BA5" w:rsidRDefault="00EA0830" w:rsidP="00EA08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Nitra</w:t>
            </w:r>
          </w:p>
        </w:tc>
        <w:tc>
          <w:tcPr>
            <w:tcW w:w="2243" w:type="dxa"/>
          </w:tcPr>
          <w:p w:rsidR="00EA0830" w:rsidRPr="00EA0830" w:rsidRDefault="00EA0830" w:rsidP="005D7F2A">
            <w:pPr>
              <w:jc w:val="both"/>
              <w:rPr>
                <w:b/>
                <w:bCs/>
                <w:sz w:val="16"/>
                <w:szCs w:val="16"/>
              </w:rPr>
            </w:pPr>
            <w:r w:rsidRPr="00EA0830">
              <w:rPr>
                <w:b/>
                <w:bCs/>
                <w:sz w:val="16"/>
                <w:szCs w:val="16"/>
              </w:rPr>
              <w:t>Kontajer :</w:t>
            </w:r>
          </w:p>
          <w:p w:rsidR="00EA0830" w:rsidRPr="00EA0830" w:rsidRDefault="00EA0830" w:rsidP="00EA0830">
            <w:pPr>
              <w:jc w:val="both"/>
              <w:rPr>
                <w:b/>
                <w:bCs/>
                <w:sz w:val="16"/>
                <w:szCs w:val="16"/>
              </w:rPr>
            </w:pPr>
            <w:r w:rsidRPr="00EA0830">
              <w:rPr>
                <w:b/>
                <w:bCs/>
                <w:sz w:val="16"/>
                <w:szCs w:val="16"/>
              </w:rPr>
              <w:t>plastový čierny 5ks á 19,80</w:t>
            </w:r>
          </w:p>
          <w:p w:rsidR="00F61A47" w:rsidRPr="00EA0830" w:rsidRDefault="00EA0830" w:rsidP="00EA0830">
            <w:pPr>
              <w:jc w:val="both"/>
              <w:rPr>
                <w:b/>
                <w:bCs/>
                <w:sz w:val="18"/>
                <w:szCs w:val="18"/>
              </w:rPr>
            </w:pPr>
            <w:r w:rsidRPr="00EA0830">
              <w:rPr>
                <w:b/>
                <w:bCs/>
                <w:sz w:val="16"/>
                <w:szCs w:val="16"/>
              </w:rPr>
              <w:t>plastový zelený</w:t>
            </w:r>
            <w:r w:rsidRPr="00EA083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 ks á 23,04</w:t>
            </w:r>
          </w:p>
        </w:tc>
        <w:tc>
          <w:tcPr>
            <w:tcW w:w="1110" w:type="dxa"/>
          </w:tcPr>
          <w:p w:rsidR="00F61A47" w:rsidRPr="00F20BA5" w:rsidRDefault="00EA0830" w:rsidP="005D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214,20</w:t>
            </w: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995D1B" w:rsidRDefault="00F61A47" w:rsidP="005D7F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995D1B" w:rsidRDefault="00F61A47" w:rsidP="005D7F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2575F5" w:rsidRDefault="00F61A47" w:rsidP="005D7F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2575F5" w:rsidRDefault="00F61A47" w:rsidP="005D7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651E62" w:rsidRDefault="00F61A47" w:rsidP="005D7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651E62" w:rsidRDefault="00F61A47" w:rsidP="005D7F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651E62" w:rsidRDefault="00F61A47" w:rsidP="005D7F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Pr="00F20BA5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center"/>
              <w:rPr>
                <w:b/>
                <w:bCs/>
              </w:rPr>
            </w:pPr>
          </w:p>
          <w:p w:rsidR="00EB6559" w:rsidRDefault="00EB6559" w:rsidP="005D7F2A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651E62" w:rsidRDefault="00F61A47" w:rsidP="005D7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  <w:tr w:rsidR="00F61A47" w:rsidRPr="00F20BA5" w:rsidTr="005D7F2A">
        <w:tc>
          <w:tcPr>
            <w:tcW w:w="1417" w:type="dxa"/>
          </w:tcPr>
          <w:p w:rsidR="00F61A47" w:rsidRDefault="00F61A47" w:rsidP="005D7F2A">
            <w:pPr>
              <w:jc w:val="both"/>
              <w:rPr>
                <w:b/>
                <w:bCs/>
              </w:rPr>
            </w:pPr>
          </w:p>
          <w:p w:rsidR="00EB6559" w:rsidRDefault="00EB6559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526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F61A47" w:rsidRPr="00F20BA5" w:rsidRDefault="00F61A47" w:rsidP="005D7F2A">
            <w:pPr>
              <w:jc w:val="both"/>
              <w:rPr>
                <w:b/>
                <w:bCs/>
              </w:rPr>
            </w:pPr>
          </w:p>
        </w:tc>
      </w:tr>
    </w:tbl>
    <w:p w:rsidR="004C01E2" w:rsidRPr="00C23C45" w:rsidRDefault="004C01E2" w:rsidP="00C23C45"/>
    <w:sectPr w:rsidR="004C01E2" w:rsidRPr="00C23C45" w:rsidSect="004C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32"/>
    <w:rsid w:val="000B1543"/>
    <w:rsid w:val="00226356"/>
    <w:rsid w:val="002513D4"/>
    <w:rsid w:val="00390C96"/>
    <w:rsid w:val="004C01E2"/>
    <w:rsid w:val="005F3472"/>
    <w:rsid w:val="00666932"/>
    <w:rsid w:val="007B262A"/>
    <w:rsid w:val="007C2939"/>
    <w:rsid w:val="007D1951"/>
    <w:rsid w:val="00B10BB2"/>
    <w:rsid w:val="00B80D6E"/>
    <w:rsid w:val="00C23C45"/>
    <w:rsid w:val="00D75FA0"/>
    <w:rsid w:val="00EA0830"/>
    <w:rsid w:val="00EB6559"/>
    <w:rsid w:val="00F14CD6"/>
    <w:rsid w:val="00F61A47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A47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Szvegtrzs"/>
    <w:link w:val="Cmsor3Char"/>
    <w:qFormat/>
    <w:rsid w:val="000B1543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B1543"/>
    <w:rPr>
      <w:rFonts w:eastAsia="Arial Unicode MS" w:cs="Tahoma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15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1543"/>
    <w:rPr>
      <w:rFonts w:eastAsia="Arial Unicode MS"/>
      <w:sz w:val="24"/>
      <w:szCs w:val="24"/>
    </w:rPr>
  </w:style>
  <w:style w:type="character" w:styleId="Kiemels2">
    <w:name w:val="Strong"/>
    <w:qFormat/>
    <w:rsid w:val="000B1543"/>
    <w:rPr>
      <w:b/>
      <w:bCs/>
    </w:rPr>
  </w:style>
  <w:style w:type="character" w:styleId="Kiemels">
    <w:name w:val="Emphasis"/>
    <w:qFormat/>
    <w:rsid w:val="000B1543"/>
    <w:rPr>
      <w:i/>
      <w:iCs/>
    </w:rPr>
  </w:style>
  <w:style w:type="table" w:styleId="Rcsostblzat">
    <w:name w:val="Table Grid"/>
    <w:basedOn w:val="Normltblzat"/>
    <w:uiPriority w:val="59"/>
    <w:rsid w:val="00F61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Klenany</dc:creator>
  <cp:keywords/>
  <dc:description/>
  <cp:lastModifiedBy>Klenany</cp:lastModifiedBy>
  <cp:revision>10</cp:revision>
  <dcterms:created xsi:type="dcterms:W3CDTF">2015-02-23T14:10:00Z</dcterms:created>
  <dcterms:modified xsi:type="dcterms:W3CDTF">2015-03-16T14:09:00Z</dcterms:modified>
</cp:coreProperties>
</file>